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A4457" w14:textId="77777777" w:rsidR="008D1893" w:rsidRPr="00EF6CAD" w:rsidRDefault="008D1893" w:rsidP="008D1893">
      <w:pPr>
        <w:jc w:val="center"/>
        <w:rPr>
          <w:b/>
          <w:bCs/>
          <w:sz w:val="32"/>
          <w:szCs w:val="32"/>
        </w:rPr>
      </w:pPr>
      <w:r w:rsidRPr="00EF6CAD">
        <w:rPr>
          <w:b/>
          <w:bCs/>
          <w:sz w:val="32"/>
          <w:szCs w:val="32"/>
        </w:rPr>
        <w:t>SOUHLAS S POSKYTNUTÍM OSOBNÍCH ÚDAJŮ</w:t>
      </w:r>
    </w:p>
    <w:p w14:paraId="1E9CB51E" w14:textId="77777777" w:rsidR="008D1893" w:rsidRDefault="008D1893" w:rsidP="008D1893">
      <w:r>
        <w:t xml:space="preserve"> </w:t>
      </w:r>
    </w:p>
    <w:p w14:paraId="7CDD0EDF" w14:textId="77777777" w:rsidR="00EF6CAD" w:rsidRDefault="009010F9" w:rsidP="008D1893">
      <w:r>
        <w:t xml:space="preserve">       </w:t>
      </w:r>
      <w:r w:rsidR="008D1893">
        <w:t>Tímto udělujete svůj svobodný, DOBROVOLNÝ a výslovný souhlas správci osobních údajů:</w:t>
      </w:r>
      <w:r w:rsidR="00EF6CAD">
        <w:br/>
      </w:r>
      <w:r w:rsidR="00EF6CAD">
        <w:br/>
      </w:r>
    </w:p>
    <w:tbl>
      <w:tblPr>
        <w:tblStyle w:val="Mkatabulky"/>
        <w:tblW w:w="0" w:type="auto"/>
        <w:tblLook w:val="04A0" w:firstRow="1" w:lastRow="0" w:firstColumn="1" w:lastColumn="0" w:noHBand="0" w:noVBand="1"/>
      </w:tblPr>
      <w:tblGrid>
        <w:gridCol w:w="4531"/>
        <w:gridCol w:w="4531"/>
      </w:tblGrid>
      <w:tr w:rsidR="00EF6CAD" w14:paraId="372AD6C3" w14:textId="77777777" w:rsidTr="00EF6CAD">
        <w:trPr>
          <w:trHeight w:val="413"/>
        </w:trPr>
        <w:tc>
          <w:tcPr>
            <w:tcW w:w="4531" w:type="dxa"/>
          </w:tcPr>
          <w:p w14:paraId="47906C16" w14:textId="77777777" w:rsidR="00EF6CAD" w:rsidRDefault="00EF6CAD" w:rsidP="008D1893">
            <w:r w:rsidRPr="00EF6CAD">
              <w:t xml:space="preserve">Jméno a příjmení zákonného zástupce: </w:t>
            </w:r>
          </w:p>
        </w:tc>
        <w:tc>
          <w:tcPr>
            <w:tcW w:w="4531" w:type="dxa"/>
          </w:tcPr>
          <w:p w14:paraId="0A8F5133" w14:textId="77777777" w:rsidR="00EF6CAD" w:rsidRDefault="00EF6CAD" w:rsidP="008D1893"/>
        </w:tc>
      </w:tr>
      <w:tr w:rsidR="00EF6CAD" w14:paraId="4D651CAD" w14:textId="77777777" w:rsidTr="00EF6CAD">
        <w:trPr>
          <w:trHeight w:val="390"/>
        </w:trPr>
        <w:tc>
          <w:tcPr>
            <w:tcW w:w="4531" w:type="dxa"/>
          </w:tcPr>
          <w:p w14:paraId="017DCA64" w14:textId="77777777" w:rsidR="00EF6CAD" w:rsidRDefault="00EF6CAD" w:rsidP="008D1893">
            <w:r w:rsidRPr="00EF6CAD">
              <w:t>Datum narození zákonného zástupce:</w:t>
            </w:r>
          </w:p>
        </w:tc>
        <w:tc>
          <w:tcPr>
            <w:tcW w:w="4531" w:type="dxa"/>
          </w:tcPr>
          <w:p w14:paraId="51C9FFBF" w14:textId="77777777" w:rsidR="00EF6CAD" w:rsidRDefault="00EF6CAD" w:rsidP="008D1893"/>
        </w:tc>
      </w:tr>
      <w:tr w:rsidR="00EF6CAD" w14:paraId="4EE14338" w14:textId="77777777" w:rsidTr="00EF6CAD">
        <w:trPr>
          <w:trHeight w:val="413"/>
        </w:trPr>
        <w:tc>
          <w:tcPr>
            <w:tcW w:w="4531" w:type="dxa"/>
          </w:tcPr>
          <w:p w14:paraId="3B09F96E" w14:textId="77777777" w:rsidR="00EF6CAD" w:rsidRDefault="00EF6CAD" w:rsidP="008D1893">
            <w:r w:rsidRPr="00EF6CAD">
              <w:t>Trvalé bydliště zákonného zástupce:</w:t>
            </w:r>
          </w:p>
        </w:tc>
        <w:tc>
          <w:tcPr>
            <w:tcW w:w="4531" w:type="dxa"/>
          </w:tcPr>
          <w:p w14:paraId="08B2CFF9" w14:textId="77777777" w:rsidR="00EF6CAD" w:rsidRDefault="00EF6CAD" w:rsidP="008D1893"/>
        </w:tc>
      </w:tr>
      <w:tr w:rsidR="00EF6CAD" w14:paraId="6B5E6785" w14:textId="77777777" w:rsidTr="00EF6CAD">
        <w:trPr>
          <w:trHeight w:val="390"/>
        </w:trPr>
        <w:tc>
          <w:tcPr>
            <w:tcW w:w="4531" w:type="dxa"/>
          </w:tcPr>
          <w:p w14:paraId="32DCAB4A" w14:textId="77777777" w:rsidR="00EF6CAD" w:rsidRDefault="00EF6CAD" w:rsidP="008D1893">
            <w:r w:rsidRPr="00EF6CAD">
              <w:t>Jméno a příjmení dítěte:</w:t>
            </w:r>
          </w:p>
        </w:tc>
        <w:tc>
          <w:tcPr>
            <w:tcW w:w="4531" w:type="dxa"/>
          </w:tcPr>
          <w:p w14:paraId="56A3F798" w14:textId="77777777" w:rsidR="00EF6CAD" w:rsidRDefault="00EF6CAD" w:rsidP="008D1893"/>
        </w:tc>
      </w:tr>
      <w:tr w:rsidR="00EF6CAD" w14:paraId="33EC8ECA" w14:textId="77777777" w:rsidTr="00EF6CAD">
        <w:trPr>
          <w:trHeight w:val="413"/>
        </w:trPr>
        <w:tc>
          <w:tcPr>
            <w:tcW w:w="4531" w:type="dxa"/>
          </w:tcPr>
          <w:p w14:paraId="1FB64956" w14:textId="77777777" w:rsidR="00EF6CAD" w:rsidRDefault="00EF6CAD" w:rsidP="008D1893">
            <w:r w:rsidRPr="00EF6CAD">
              <w:t>Datum narození dítěte:</w:t>
            </w:r>
          </w:p>
        </w:tc>
        <w:tc>
          <w:tcPr>
            <w:tcW w:w="4531" w:type="dxa"/>
          </w:tcPr>
          <w:p w14:paraId="2F283100" w14:textId="77777777" w:rsidR="00EF6CAD" w:rsidRDefault="00EF6CAD" w:rsidP="008D1893"/>
        </w:tc>
      </w:tr>
      <w:tr w:rsidR="00EF6CAD" w14:paraId="30A8E4B6" w14:textId="77777777" w:rsidTr="00EF6CAD">
        <w:trPr>
          <w:trHeight w:val="390"/>
        </w:trPr>
        <w:tc>
          <w:tcPr>
            <w:tcW w:w="4531" w:type="dxa"/>
          </w:tcPr>
          <w:p w14:paraId="152EA14B" w14:textId="77777777" w:rsidR="00EF6CAD" w:rsidRDefault="00EF6CAD" w:rsidP="008D1893">
            <w:r w:rsidRPr="00EF6CAD">
              <w:t>Trvalé bydliště dítěte:</w:t>
            </w:r>
          </w:p>
        </w:tc>
        <w:tc>
          <w:tcPr>
            <w:tcW w:w="4531" w:type="dxa"/>
          </w:tcPr>
          <w:p w14:paraId="38EE7FC8" w14:textId="77777777" w:rsidR="00EF6CAD" w:rsidRDefault="00EF6CAD" w:rsidP="008D1893"/>
        </w:tc>
      </w:tr>
    </w:tbl>
    <w:p w14:paraId="5A5AF7C7" w14:textId="77777777" w:rsidR="008D1893" w:rsidRDefault="008D1893" w:rsidP="008D1893"/>
    <w:p w14:paraId="6EE06914" w14:textId="77777777" w:rsidR="00B24F66" w:rsidRDefault="00B24F66" w:rsidP="008D1893"/>
    <w:p w14:paraId="322C11A9" w14:textId="36A2CB73" w:rsidR="008D1893" w:rsidRDefault="008D1893" w:rsidP="008D1893">
      <w:r>
        <w:t xml:space="preserve">Dětská skupina Přístav </w:t>
      </w:r>
      <w:r>
        <w:br/>
        <w:t>sídlo: Starobělská 1946/</w:t>
      </w:r>
      <w:proofErr w:type="gramStart"/>
      <w:r>
        <w:t>6 ,</w:t>
      </w:r>
      <w:proofErr w:type="gramEnd"/>
      <w:r>
        <w:t xml:space="preserve"> Ostrava Zábřeh</w:t>
      </w:r>
      <w:r>
        <w:br/>
        <w:t xml:space="preserve">IČO: </w:t>
      </w:r>
      <w:r w:rsidR="00D027E3">
        <w:t>04136179</w:t>
      </w:r>
      <w:r>
        <w:br/>
        <w:t xml:space="preserve">mail: </w:t>
      </w:r>
      <w:hyperlink r:id="rId6" w:history="1">
        <w:r w:rsidRPr="00E93C75">
          <w:rPr>
            <w:rStyle w:val="Hypertextovodkaz"/>
          </w:rPr>
          <w:t>info@dspristav.cz</w:t>
        </w:r>
      </w:hyperlink>
      <w:r>
        <w:t xml:space="preserve"> </w:t>
      </w:r>
      <w:r w:rsidR="009010F9">
        <w:br/>
        <w:t>tel.: + 420 735 170 572</w:t>
      </w:r>
      <w:r w:rsidR="009010F9">
        <w:br/>
      </w:r>
      <w:hyperlink r:id="rId7" w:history="1">
        <w:r w:rsidR="009010F9" w:rsidRPr="00E93C75">
          <w:rPr>
            <w:rStyle w:val="Hypertextovodkaz"/>
          </w:rPr>
          <w:t>www.dspristav.cz</w:t>
        </w:r>
      </w:hyperlink>
      <w:r w:rsidR="009010F9">
        <w:t xml:space="preserve"> </w:t>
      </w:r>
    </w:p>
    <w:p w14:paraId="5FAE61BA" w14:textId="77777777" w:rsidR="00EF6CAD" w:rsidRDefault="00EF6CAD" w:rsidP="008D1893"/>
    <w:p w14:paraId="3FE7F489" w14:textId="77777777" w:rsidR="008D1893" w:rsidRDefault="008D1893" w:rsidP="008D1893">
      <w:r>
        <w:t xml:space="preserve"> </w:t>
      </w:r>
    </w:p>
    <w:p w14:paraId="409D0F0D" w14:textId="77777777" w:rsidR="008D1893" w:rsidRDefault="008D1893" w:rsidP="008D1893">
      <w:r w:rsidRPr="009010F9">
        <w:rPr>
          <w:b/>
          <w:bCs/>
        </w:rPr>
        <w:t>1. JAKÝCH ÚDAJŮ SE VÁŠ SOUHLAS TÝKÁ?</w:t>
      </w:r>
      <w:r>
        <w:t xml:space="preserve"> (vyberte zakroužkováním dle vlastní volby):  </w:t>
      </w:r>
      <w:r w:rsidR="009010F9">
        <w:br/>
      </w:r>
      <w:r w:rsidR="009010F9">
        <w:br/>
      </w:r>
      <w:r w:rsidRPr="009010F9">
        <w:rPr>
          <w:b/>
          <w:bCs/>
        </w:rPr>
        <w:t>ANO      NE     FOTOGRAFICKÝ ZÁZNAM</w:t>
      </w:r>
      <w:r>
        <w:t xml:space="preserve"> s podobiznou vašeho dítěte (bez uvedení konkrétního jména a příjmení dítěte) pořízený ze strany DS při výkonu péče o vaše dítě.  </w:t>
      </w:r>
    </w:p>
    <w:p w14:paraId="6457330C" w14:textId="77777777" w:rsidR="008D1893" w:rsidRDefault="008D1893" w:rsidP="008D1893">
      <w:r>
        <w:t xml:space="preserve"> </w:t>
      </w:r>
    </w:p>
    <w:p w14:paraId="004E3E96" w14:textId="77777777" w:rsidR="008D1893" w:rsidRDefault="008D1893" w:rsidP="008D1893">
      <w:r w:rsidRPr="009010F9">
        <w:rPr>
          <w:b/>
          <w:bCs/>
        </w:rPr>
        <w:t>ANO      NE   VIDEO ZÁZNAM</w:t>
      </w:r>
      <w:r>
        <w:t xml:space="preserve"> s podobiznou vašeho dítěte (bez uvedení konkrétního jména                       a příjmení dítěte) pořízený ze strany DS při výkonu péče o vaše dítě. </w:t>
      </w:r>
    </w:p>
    <w:p w14:paraId="54C3B132" w14:textId="77777777" w:rsidR="008D1893" w:rsidRDefault="008D1893" w:rsidP="008D1893">
      <w:r>
        <w:t xml:space="preserve"> </w:t>
      </w:r>
    </w:p>
    <w:p w14:paraId="7271A78D" w14:textId="77777777" w:rsidR="008D1893" w:rsidRDefault="008D1893" w:rsidP="008D1893">
      <w:r w:rsidRPr="009010F9">
        <w:rPr>
          <w:b/>
          <w:bCs/>
        </w:rPr>
        <w:t>ANO      NE   ZVEŘEJNĚNÍ VÝTVARNÝCH VÝROBKŮ</w:t>
      </w:r>
      <w:r>
        <w:t xml:space="preserve"> vašeho dítěte na nástěnce v objektu Spolku spolu                       s uvedením jména a příjmení dítěte a na případných výstavách uspořádaných pro rodiče dětí navštěvujících DS.  </w:t>
      </w:r>
    </w:p>
    <w:p w14:paraId="0D35B307" w14:textId="77777777" w:rsidR="008D1893" w:rsidRDefault="008D1893" w:rsidP="008D1893">
      <w:r>
        <w:t xml:space="preserve"> </w:t>
      </w:r>
    </w:p>
    <w:p w14:paraId="6021CF1C" w14:textId="77777777" w:rsidR="00EF6CAD" w:rsidRDefault="00EF6CAD" w:rsidP="008D1893">
      <w:pPr>
        <w:rPr>
          <w:b/>
          <w:bCs/>
        </w:rPr>
      </w:pPr>
    </w:p>
    <w:p w14:paraId="0C134E86" w14:textId="77777777" w:rsidR="00EF6CAD" w:rsidRDefault="00EF6CAD" w:rsidP="008D1893">
      <w:pPr>
        <w:rPr>
          <w:b/>
          <w:bCs/>
        </w:rPr>
      </w:pPr>
    </w:p>
    <w:p w14:paraId="5BB82CFD" w14:textId="77777777" w:rsidR="008D1893" w:rsidRDefault="008D1893" w:rsidP="008D1893">
      <w:r w:rsidRPr="009010F9">
        <w:rPr>
          <w:b/>
          <w:bCs/>
        </w:rPr>
        <w:t>2. PRO JAKÝ ÚČEL SOUHLAS UDĚLUJETE?</w:t>
      </w:r>
      <w:r>
        <w:t xml:space="preserve"> (vyberte zakroužkováním dle vlastní volby): </w:t>
      </w:r>
    </w:p>
    <w:p w14:paraId="43A2DC99" w14:textId="77777777" w:rsidR="008D1893" w:rsidRPr="009010F9" w:rsidRDefault="008D1893" w:rsidP="008D1893">
      <w:pPr>
        <w:rPr>
          <w:b/>
          <w:bCs/>
        </w:rPr>
      </w:pPr>
      <w:r w:rsidRPr="009010F9">
        <w:rPr>
          <w:b/>
          <w:bCs/>
        </w:rPr>
        <w:t xml:space="preserve">Fotografické a audio záznamy:  </w:t>
      </w:r>
    </w:p>
    <w:p w14:paraId="59F5A8A1" w14:textId="77777777" w:rsidR="008D1893" w:rsidRDefault="008D1893" w:rsidP="008D1893">
      <w:r w:rsidRPr="009010F9">
        <w:rPr>
          <w:b/>
          <w:bCs/>
        </w:rPr>
        <w:t>ANO     NE</w:t>
      </w:r>
      <w:r>
        <w:t xml:space="preserve">     pro účely uveřejnění pořízených záznamů na webové stránce DS – </w:t>
      </w:r>
      <w:hyperlink r:id="rId8" w:history="1">
        <w:r w:rsidRPr="00E93C75">
          <w:rPr>
            <w:rStyle w:val="Hypertextovodkaz"/>
          </w:rPr>
          <w:t>www.dspristav.cz</w:t>
        </w:r>
      </w:hyperlink>
      <w:r>
        <w:br/>
      </w:r>
      <w:r w:rsidRPr="009010F9">
        <w:rPr>
          <w:b/>
          <w:bCs/>
        </w:rPr>
        <w:t>ANO      NE</w:t>
      </w:r>
      <w:r>
        <w:t xml:space="preserve">    pro účely uveřejnění pořízených záznamů na facebookovém </w:t>
      </w:r>
      <w:proofErr w:type="gramStart"/>
      <w:r>
        <w:t>profilu  DS</w:t>
      </w:r>
      <w:proofErr w:type="gramEnd"/>
      <w:r>
        <w:t xml:space="preserve"> </w:t>
      </w:r>
      <w:r>
        <w:br/>
      </w:r>
      <w:r w:rsidRPr="009010F9">
        <w:rPr>
          <w:b/>
          <w:bCs/>
        </w:rPr>
        <w:t>ANO      NE</w:t>
      </w:r>
      <w:r>
        <w:t xml:space="preserve">    prezentační materiál, masová média a kontrolní řídící orgán </w:t>
      </w:r>
    </w:p>
    <w:p w14:paraId="40531A88" w14:textId="77777777" w:rsidR="008D1893" w:rsidRDefault="008D1893" w:rsidP="008D1893">
      <w:r>
        <w:t xml:space="preserve"> </w:t>
      </w:r>
    </w:p>
    <w:p w14:paraId="4F2D986A" w14:textId="77777777" w:rsidR="008D1893" w:rsidRDefault="008D1893" w:rsidP="008D1893">
      <w:r w:rsidRPr="009010F9">
        <w:rPr>
          <w:b/>
          <w:bCs/>
        </w:rPr>
        <w:t>NA JAKOU DOBU SOUHLAS UDĚLUJETE?</w:t>
      </w:r>
      <w:r>
        <w:t xml:space="preserve"> </w:t>
      </w:r>
      <w:r w:rsidR="009010F9">
        <w:br/>
      </w:r>
      <w:r>
        <w:br/>
        <w:t xml:space="preserve">Udělený s účinností od 1.8.2020 ve smyslu zákona č. 101/2000 Sb., o ochraně osobních údajů (dále jen „Zákon“) Nařízení Evropského parlamentu a Rady EU 2016/679 ze dne 27.4.2016 o ochraně fyzických osob v souvislosti se zpracováním osobních údajů a o volném pohybu těchto údajů a o zrušení směrnice 95/46/ES (obecné nařízení o ochraně osobních údajů) (dále jen „GDPR“) </w:t>
      </w:r>
    </w:p>
    <w:p w14:paraId="233CFF83" w14:textId="77777777" w:rsidR="008D1893" w:rsidRDefault="008D1893" w:rsidP="008D1893">
      <w:r>
        <w:t xml:space="preserve">Souhlas je udělován na dobu, kdy bude vaše dítě navštěvovat </w:t>
      </w:r>
      <w:r w:rsidR="009010F9">
        <w:t>DS PŘÍSTAV</w:t>
      </w:r>
      <w:r>
        <w:t xml:space="preserve"> (tedy do ukončení smluvního vztahu uzavřeného mezi </w:t>
      </w:r>
      <w:r w:rsidR="009010F9">
        <w:t>DS</w:t>
      </w:r>
      <w:r>
        <w:t xml:space="preserve"> a vámi) nebo do doby, kdy bude z vaší strany odvolán.  </w:t>
      </w:r>
    </w:p>
    <w:p w14:paraId="762318BB" w14:textId="77777777" w:rsidR="009010F9" w:rsidRDefault="009010F9" w:rsidP="008D1893"/>
    <w:p w14:paraId="3B78BD76" w14:textId="77777777" w:rsidR="008D1893" w:rsidRPr="009010F9" w:rsidRDefault="008D1893" w:rsidP="008D1893">
      <w:pPr>
        <w:rPr>
          <w:b/>
          <w:bCs/>
        </w:rPr>
      </w:pPr>
      <w:r w:rsidRPr="009010F9">
        <w:rPr>
          <w:b/>
          <w:bCs/>
        </w:rPr>
        <w:t xml:space="preserve">3. JAKÝM ZPŮSOBEM ÚDAJE ZPRACOVÁVÁME?    </w:t>
      </w:r>
    </w:p>
    <w:p w14:paraId="220937B4" w14:textId="77777777" w:rsidR="008D1893" w:rsidRDefault="008D1893" w:rsidP="008D1893">
      <w:r>
        <w:t xml:space="preserve"> Shromáždění, uspořádání, uložení, vyhledání, které nezbytně souvisí s výkonem uvedeného účelu. Tento souhlas představuje právní základ pro možnost zpracování vašich údajů.     </w:t>
      </w:r>
    </w:p>
    <w:p w14:paraId="56AAB414" w14:textId="77777777" w:rsidR="008D1893" w:rsidRDefault="008D1893" w:rsidP="008D1893">
      <w:r>
        <w:t xml:space="preserve">Tento souhlas současně udělujete ve smyslu </w:t>
      </w:r>
      <w:proofErr w:type="spellStart"/>
      <w:r>
        <w:t>ust</w:t>
      </w:r>
      <w:proofErr w:type="spellEnd"/>
      <w:r>
        <w:t xml:space="preserve">. § 84 a násl. zákona č. 89/2012 Sb., občanského zákoníku, i jako souhlas k pořízení, užití, rozmnožování a rozšiřování fotografického záznamu v nehmotné (digitální) podobě, k odsouhlaseným účelům uvedeným v bodě 2. tohoto souhlasu, a to bez jakéhokoli místního (územního) omezení a na dobu uvedenou v bodu 3. shora.  Rovněž souhlasíte s tím, aby osobní údaje či jejich části byly ze strany </w:t>
      </w:r>
      <w:r w:rsidR="00EF6CAD">
        <w:t xml:space="preserve">DS </w:t>
      </w:r>
      <w:r>
        <w:t xml:space="preserve">upravovány a/nebo užívány jako součást souborného díla.  </w:t>
      </w:r>
    </w:p>
    <w:p w14:paraId="6DCB4C3D" w14:textId="77777777" w:rsidR="008D1893" w:rsidRDefault="008D1893" w:rsidP="008D1893">
      <w:r>
        <w:t xml:space="preserve"> </w:t>
      </w:r>
    </w:p>
    <w:p w14:paraId="2B38AC5C" w14:textId="77777777" w:rsidR="008D1893" w:rsidRPr="00EF6CAD" w:rsidRDefault="008D1893" w:rsidP="008D1893">
      <w:pPr>
        <w:rPr>
          <w:b/>
          <w:bCs/>
        </w:rPr>
      </w:pPr>
      <w:r w:rsidRPr="009010F9">
        <w:rPr>
          <w:b/>
          <w:bCs/>
        </w:rPr>
        <w:t xml:space="preserve">4. KOMU MŮŽEME OSOBNÍ ÚDAJE PŘEDAT? </w:t>
      </w:r>
      <w:r w:rsidR="00EF6CAD">
        <w:rPr>
          <w:b/>
          <w:bCs/>
        </w:rPr>
        <w:br/>
      </w:r>
      <w:r w:rsidR="00EF6CAD">
        <w:rPr>
          <w:b/>
          <w:bCs/>
        </w:rPr>
        <w:br/>
      </w:r>
      <w:r w:rsidR="009010F9">
        <w:t>DS</w:t>
      </w:r>
      <w:r>
        <w:t xml:space="preserve"> je oprávněn</w:t>
      </w:r>
      <w:r w:rsidR="009010F9">
        <w:t>a</w:t>
      </w:r>
      <w:r>
        <w:t xml:space="preserve"> údaje poskytnout v nezbytném rozsahu dalším příjemcům, a to osobám, které vykonávají podpůrné činnosti jako např. provozovatelé IT systémů či správce webových služeb, či společnosti poskytující tiskové služby, avšak vždy při dodržení stanoveného účelu.  </w:t>
      </w:r>
    </w:p>
    <w:p w14:paraId="383903FD" w14:textId="77777777" w:rsidR="008D1893" w:rsidRDefault="008D1893" w:rsidP="008D1893">
      <w:r>
        <w:t xml:space="preserve"> </w:t>
      </w:r>
    </w:p>
    <w:p w14:paraId="7E5ACE15" w14:textId="77777777" w:rsidR="008D1893" w:rsidRDefault="008D1893" w:rsidP="008D1893">
      <w:r>
        <w:t xml:space="preserve">Osobní údaje nebudou předány do třetí země mimo EU nebo mezinárodní organizaci.  </w:t>
      </w:r>
    </w:p>
    <w:p w14:paraId="7CA0FF46" w14:textId="77777777" w:rsidR="008D1893" w:rsidRDefault="008D1893" w:rsidP="008D1893">
      <w:r>
        <w:t xml:space="preserve"> </w:t>
      </w:r>
    </w:p>
    <w:p w14:paraId="476E262D" w14:textId="77777777" w:rsidR="008D1893" w:rsidRDefault="008D1893" w:rsidP="008D1893">
      <w:r w:rsidRPr="009010F9">
        <w:rPr>
          <w:b/>
          <w:bCs/>
        </w:rPr>
        <w:t>5. ODVOLÁNÍ SOUHLASU</w:t>
      </w:r>
      <w:r>
        <w:t xml:space="preserve"> </w:t>
      </w:r>
      <w:r w:rsidR="00EF6CAD">
        <w:br/>
      </w:r>
      <w:r w:rsidR="009010F9">
        <w:br/>
      </w:r>
      <w:r>
        <w:t xml:space="preserve">Souhlas je dobrovolný a nejste povinni jej poskytnout. Udělený souhlas lze KDYKOLIV ODVOLAT, a to </w:t>
      </w:r>
      <w:r>
        <w:lastRenderedPageBreak/>
        <w:t xml:space="preserve">písemným oznámením doručeným Spolku (osobně, poštou na adresu jeho sídla, elektronicky zasláním emailu v případě elektronického odvolání souhlasu formou e-mailové zprávy může Spolek učinit nezbytné úkony pro ověření vaší totožnosti). Odvoláním souhlasu není dotčena zákonnost dosavadního zpracování osobních údajů vycházející ze souhlasu, který jste udělil před jeho odvoláním (pokud byl udělen).  </w:t>
      </w:r>
    </w:p>
    <w:p w14:paraId="67BB6F07" w14:textId="77777777" w:rsidR="008D1893" w:rsidRDefault="008D1893" w:rsidP="008D1893">
      <w:r>
        <w:t xml:space="preserve"> </w:t>
      </w:r>
    </w:p>
    <w:p w14:paraId="1C9F41DA" w14:textId="77777777" w:rsidR="008D1893" w:rsidRDefault="008D1893" w:rsidP="008D1893">
      <w:r>
        <w:t>Podpisem níže prohlašujete, že vám bylo před udělením souhlasu sděleno, že udělení či neudělení tohoto souhlasu nebude mít jakýkoliv negativní vliv na péči o vaše dítě v</w:t>
      </w:r>
      <w:r w:rsidR="009010F9">
        <w:t xml:space="preserve"> DS PŘÍSTAV </w:t>
      </w:r>
      <w:r>
        <w:t xml:space="preserve">a že jeho udělení je DOBROVOLNÉ.  </w:t>
      </w:r>
    </w:p>
    <w:p w14:paraId="24AE07A9" w14:textId="77777777" w:rsidR="008D1893" w:rsidRDefault="008D1893" w:rsidP="008D1893">
      <w:r>
        <w:t xml:space="preserve"> </w:t>
      </w:r>
    </w:p>
    <w:p w14:paraId="4368B277" w14:textId="77777777" w:rsidR="00EF6CAD" w:rsidRDefault="008D1893" w:rsidP="008D1893">
      <w:r>
        <w:t>Podpisem potvrzujete, že jste byli seznámeni s obsahem „Informace o právech zákonných zástupců – ve vztahu k udělenému souhlasu“ a byli jste poučeni, že tento dokument kdykoliv můžete na vyžádání obdržet</w:t>
      </w:r>
      <w:r w:rsidR="00EF6CAD">
        <w:t>.</w:t>
      </w:r>
    </w:p>
    <w:p w14:paraId="2293516E" w14:textId="77777777" w:rsidR="00EF6CAD" w:rsidRDefault="00EF6CAD" w:rsidP="008D1893"/>
    <w:p w14:paraId="08A7A668" w14:textId="77777777" w:rsidR="00EF6CAD" w:rsidRDefault="00EF6CAD" w:rsidP="008D1893"/>
    <w:p w14:paraId="22A79529" w14:textId="77777777" w:rsidR="00EF6CAD" w:rsidRDefault="00EF6CAD" w:rsidP="008D1893"/>
    <w:p w14:paraId="12121446" w14:textId="77777777" w:rsidR="00EF6CAD" w:rsidRDefault="00EF6CAD" w:rsidP="008D1893"/>
    <w:p w14:paraId="5AA074C1" w14:textId="77777777" w:rsidR="00EF6CAD" w:rsidRDefault="00EF6CAD" w:rsidP="008D1893"/>
    <w:p w14:paraId="58ABFA36" w14:textId="77777777" w:rsidR="001B5F65" w:rsidRDefault="009010F9" w:rsidP="008D1893">
      <w:r>
        <w:br/>
      </w:r>
      <w:r>
        <w:br/>
      </w:r>
      <w:r>
        <w:br/>
        <w:t>podpis………………………………………………                                       V Ostravě dne………………………………………</w:t>
      </w:r>
    </w:p>
    <w:sectPr w:rsidR="001B5F6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97299" w14:textId="77777777" w:rsidR="00C9111D" w:rsidRDefault="00C9111D" w:rsidP="00EF6CAD">
      <w:pPr>
        <w:spacing w:after="0" w:line="240" w:lineRule="auto"/>
      </w:pPr>
      <w:r>
        <w:separator/>
      </w:r>
    </w:p>
  </w:endnote>
  <w:endnote w:type="continuationSeparator" w:id="0">
    <w:p w14:paraId="5B863EBC" w14:textId="77777777" w:rsidR="00C9111D" w:rsidRDefault="00C9111D" w:rsidP="00EF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ACB3F" w14:textId="77777777" w:rsidR="00C9111D" w:rsidRDefault="00C9111D" w:rsidP="00EF6CAD">
      <w:pPr>
        <w:spacing w:after="0" w:line="240" w:lineRule="auto"/>
      </w:pPr>
      <w:r>
        <w:separator/>
      </w:r>
    </w:p>
  </w:footnote>
  <w:footnote w:type="continuationSeparator" w:id="0">
    <w:p w14:paraId="701B695D" w14:textId="77777777" w:rsidR="00C9111D" w:rsidRDefault="00C9111D" w:rsidP="00EF6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4C3FB" w14:textId="77777777" w:rsidR="00EF6CAD" w:rsidRDefault="00B24F66" w:rsidP="00B24F66">
    <w:pPr>
      <w:pStyle w:val="Zhlav"/>
      <w:jc w:val="right"/>
    </w:pPr>
    <w:r>
      <w:rPr>
        <w:noProof/>
        <w:lang w:eastAsia="cs-CZ"/>
      </w:rPr>
      <w:drawing>
        <wp:anchor distT="0" distB="0" distL="114300" distR="114300" simplePos="0" relativeHeight="251658240" behindDoc="1" locked="0" layoutInCell="1" allowOverlap="1" wp14:anchorId="0FD07B56" wp14:editId="4C184245">
          <wp:simplePos x="0" y="0"/>
          <wp:positionH relativeFrom="column">
            <wp:posOffset>-309245</wp:posOffset>
          </wp:positionH>
          <wp:positionV relativeFrom="paragraph">
            <wp:posOffset>74295</wp:posOffset>
          </wp:positionV>
          <wp:extent cx="2628900" cy="545075"/>
          <wp:effectExtent l="0" t="0" r="0" b="7620"/>
          <wp:wrapTight wrapText="bothSides">
            <wp:wrapPolygon edited="0">
              <wp:start x="0" y="0"/>
              <wp:lineTo x="0" y="21147"/>
              <wp:lineTo x="21443" y="21147"/>
              <wp:lineTo x="21443" y="0"/>
              <wp:lineTo x="0" y="0"/>
            </wp:wrapPolygon>
          </wp:wrapTight>
          <wp:docPr id="2" name="Obrázek 2"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anchor>
      </w:drawing>
    </w:r>
    <w:r w:rsidR="00EF6CAD">
      <w:rPr>
        <w:noProof/>
      </w:rPr>
      <w:drawing>
        <wp:inline distT="0" distB="0" distL="0" distR="0" wp14:anchorId="59B33B77" wp14:editId="4BFD1B5F">
          <wp:extent cx="1762125" cy="853481"/>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6" cy="8562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3"/>
    <w:rsid w:val="00280F9E"/>
    <w:rsid w:val="004A4EC9"/>
    <w:rsid w:val="006201AF"/>
    <w:rsid w:val="008D1893"/>
    <w:rsid w:val="00900449"/>
    <w:rsid w:val="009010F9"/>
    <w:rsid w:val="00B24F66"/>
    <w:rsid w:val="00C9111D"/>
    <w:rsid w:val="00D027E3"/>
    <w:rsid w:val="00EF6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B8EF2"/>
  <w15:chartTrackingRefBased/>
  <w15:docId w15:val="{840DDBE5-B307-43D4-8AE3-A10E8D0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D1893"/>
    <w:rPr>
      <w:color w:val="0563C1" w:themeColor="hyperlink"/>
      <w:u w:val="single"/>
    </w:rPr>
  </w:style>
  <w:style w:type="character" w:styleId="Nevyeenzmnka">
    <w:name w:val="Unresolved Mention"/>
    <w:basedOn w:val="Standardnpsmoodstavce"/>
    <w:uiPriority w:val="99"/>
    <w:semiHidden/>
    <w:unhideWhenUsed/>
    <w:rsid w:val="008D1893"/>
    <w:rPr>
      <w:color w:val="605E5C"/>
      <w:shd w:val="clear" w:color="auto" w:fill="E1DFDD"/>
    </w:rPr>
  </w:style>
  <w:style w:type="table" w:styleId="Mkatabulky">
    <w:name w:val="Table Grid"/>
    <w:basedOn w:val="Normlntabulka"/>
    <w:uiPriority w:val="39"/>
    <w:rsid w:val="00EF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F6C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6CAD"/>
  </w:style>
  <w:style w:type="paragraph" w:styleId="Zpat">
    <w:name w:val="footer"/>
    <w:basedOn w:val="Normln"/>
    <w:link w:val="ZpatChar"/>
    <w:uiPriority w:val="99"/>
    <w:unhideWhenUsed/>
    <w:rsid w:val="00EF6CAD"/>
    <w:pPr>
      <w:tabs>
        <w:tab w:val="center" w:pos="4536"/>
        <w:tab w:val="right" w:pos="9072"/>
      </w:tabs>
      <w:spacing w:after="0" w:line="240" w:lineRule="auto"/>
    </w:pPr>
  </w:style>
  <w:style w:type="character" w:customStyle="1" w:styleId="ZpatChar">
    <w:name w:val="Zápatí Char"/>
    <w:basedOn w:val="Standardnpsmoodstavce"/>
    <w:link w:val="Zpat"/>
    <w:uiPriority w:val="99"/>
    <w:rsid w:val="00EF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ristav.cz" TargetMode="External"/><Relationship Id="rId3" Type="http://schemas.openxmlformats.org/officeDocument/2006/relationships/webSettings" Target="webSettings.xml"/><Relationship Id="rId7" Type="http://schemas.openxmlformats.org/officeDocument/2006/relationships/hyperlink" Target="http://www.dspristav.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spristav.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3744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Tomešková</dc:creator>
  <cp:keywords/>
  <dc:description/>
  <cp:lastModifiedBy>Kateřina Štěrbová</cp:lastModifiedBy>
  <cp:revision>3</cp:revision>
  <dcterms:created xsi:type="dcterms:W3CDTF">2020-08-05T20:52:00Z</dcterms:created>
  <dcterms:modified xsi:type="dcterms:W3CDTF">2020-09-07T12:46:00Z</dcterms:modified>
</cp:coreProperties>
</file>